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3E27" w14:textId="20BF3CE7" w:rsidR="00FE751D" w:rsidRDefault="00FE751D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8D9AAB" wp14:editId="2D3CE0EA">
                <wp:simplePos x="0" y="0"/>
                <wp:positionH relativeFrom="margin">
                  <wp:posOffset>16510</wp:posOffset>
                </wp:positionH>
                <wp:positionV relativeFrom="paragraph">
                  <wp:posOffset>-190</wp:posOffset>
                </wp:positionV>
                <wp:extent cx="6623050" cy="252000"/>
                <wp:effectExtent l="0" t="0" r="6350" b="152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8FC5" w14:textId="77777777" w:rsidR="00B20F9D" w:rsidRPr="00B20F9D" w:rsidRDefault="00B20F9D" w:rsidP="00B20F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E7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年度主任更新研修　</w:t>
                            </w:r>
                            <w:r w:rsidRPr="00B20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受講要件</w:t>
                            </w:r>
                            <w:r w:rsidR="00DF0B5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B20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確認フローチャート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8D9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1.3pt;margin-top:0;width:521.5pt;height:19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" filled="f" stroked="f" strokeweight=".5pt">
                <v:textbox inset="0,0,0,0">
                  <w:txbxContent>
                    <w:p w14:paraId="60448FC5" w14:textId="77777777" w:rsidR="00B20F9D" w:rsidRPr="00B20F9D" w:rsidRDefault="00B20F9D" w:rsidP="00B20F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</w:t>
                      </w:r>
                      <w:r w:rsidR="009E7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年度主任更新研修　</w:t>
                      </w:r>
                      <w:r w:rsidRPr="00B20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受講要件</w:t>
                      </w:r>
                      <w:r w:rsidR="00DF0B5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</w:t>
                      </w:r>
                      <w:r w:rsidRPr="00B20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確認フローチャート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73589" w14:textId="76E804B0" w:rsidR="002F24F7" w:rsidRDefault="002C03F8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08C71A" wp14:editId="1D20ED91">
                <wp:simplePos x="0" y="0"/>
                <wp:positionH relativeFrom="margin">
                  <wp:posOffset>170815</wp:posOffset>
                </wp:positionH>
                <wp:positionV relativeFrom="paragraph">
                  <wp:posOffset>2037080</wp:posOffset>
                </wp:positionV>
                <wp:extent cx="1656000" cy="360000"/>
                <wp:effectExtent l="0" t="0" r="1905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98163" w14:textId="4A39910C" w:rsidR="002C03F8" w:rsidRPr="005E64BD" w:rsidRDefault="002C03F8" w:rsidP="002C03F8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2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14C18"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各</w:t>
                            </w: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区市町村推薦</w:t>
                            </w:r>
                            <w:r w:rsidR="00914C18"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基準等</w:t>
                            </w: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については各区市町村担当課へ要確認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8C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3.45pt;margin-top:160.4pt;width:130.4pt;height:28.3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" filled="f" stroked="f" strokeweight=".5pt">
                <v:textbox inset="0,0,0,0">
                  <w:txbxContent>
                    <w:p w14:paraId="4FA98163" w14:textId="4A39910C" w:rsidR="002C03F8" w:rsidRPr="005E64BD" w:rsidRDefault="002C03F8" w:rsidP="002C03F8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20" w:lineRule="exact"/>
                        <w:ind w:left="160" w:hangingChars="100" w:hanging="160"/>
                        <w:jc w:val="left"/>
                        <w:rPr>
                          <w:sz w:val="16"/>
                          <w:szCs w:val="18"/>
                        </w:rPr>
                      </w:pP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※</w:t>
                      </w:r>
                      <w:r w:rsidR="00914C18" w:rsidRPr="005E64BD">
                        <w:rPr>
                          <w:rFonts w:hint="eastAsia"/>
                          <w:sz w:val="16"/>
                          <w:szCs w:val="18"/>
                        </w:rPr>
                        <w:t>各</w:t>
                      </w: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区市町村推薦</w:t>
                      </w:r>
                      <w:r w:rsidR="00914C18" w:rsidRPr="005E64BD">
                        <w:rPr>
                          <w:rFonts w:hint="eastAsia"/>
                          <w:sz w:val="16"/>
                          <w:szCs w:val="18"/>
                        </w:rPr>
                        <w:t>基準等</w:t>
                      </w: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については各区市町村担当課へ要確認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CAC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38DE384" wp14:editId="55E69E03">
                <wp:simplePos x="0" y="0"/>
                <wp:positionH relativeFrom="margin">
                  <wp:posOffset>168910</wp:posOffset>
                </wp:positionH>
                <wp:positionV relativeFrom="paragraph">
                  <wp:posOffset>823595</wp:posOffset>
                </wp:positionV>
                <wp:extent cx="1548000" cy="159026"/>
                <wp:effectExtent l="0" t="0" r="1460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9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EB550" w14:textId="63F4621C" w:rsidR="00B01CAC" w:rsidRPr="00B01CAC" w:rsidRDefault="00B01CAC" w:rsidP="00B01CAC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Pr="00B01C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主任研修または主任更新研修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DE384" id="テキスト ボックス 7" o:spid="_x0000_s1028" type="#_x0000_t202" style="position:absolute;left:0;text-align:left;margin-left:13.3pt;margin-top:64.85pt;width:121.9pt;height:12.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" filled="f" stroked="f" strokeweight=".5pt">
                <v:textbox inset="0,0,0,0">
                  <w:txbxContent>
                    <w:p w14:paraId="7A6EB550" w14:textId="63F4621C" w:rsidR="00B01CAC" w:rsidRPr="00B01CAC" w:rsidRDefault="00B01CAC" w:rsidP="00B01CAC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 w:rsidRPr="00B01CAC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主任研修または主任更新研修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6E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528CF3" wp14:editId="25F61328">
                <wp:simplePos x="0" y="0"/>
                <wp:positionH relativeFrom="margin">
                  <wp:posOffset>19050</wp:posOffset>
                </wp:positionH>
                <wp:positionV relativeFrom="paragraph">
                  <wp:posOffset>8924925</wp:posOffset>
                </wp:positionV>
                <wp:extent cx="6685915" cy="719455"/>
                <wp:effectExtent l="0" t="0" r="635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8BE72" w14:textId="77777777" w:rsidR="007D3F0F" w:rsidRPr="00D564E5" w:rsidRDefault="00450206" w:rsidP="00283BA9">
                            <w:pPr>
                              <w:spacing w:afterLines="20" w:after="72" w:line="2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</w:t>
                            </w:r>
                            <w:r w:rsidR="007D3F0F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問合せ</w:t>
                            </w: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先】</w:t>
                            </w:r>
                          </w:p>
                          <w:p w14:paraId="499ED675" w14:textId="46DDFA01" w:rsidR="007D3F0F" w:rsidRPr="00D564E5" w:rsidRDefault="00450206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受講要件</w:t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および申込</w:t>
                            </w: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について</w:t>
                            </w:r>
                            <w:r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所属勤務先の所在地がある区市町村の担当課</w:t>
                            </w:r>
                            <w:r w:rsidR="00AF39FB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別紙</w:t>
                            </w:r>
                            <w:r w:rsidR="00D70E6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4</w:t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参照</w:t>
                            </w:r>
                          </w:p>
                          <w:p w14:paraId="6D962570" w14:textId="77777777" w:rsidR="004814EC" w:rsidRPr="00D564E5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登録移転・</w:t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受講決定について</w:t>
                            </w:r>
                            <w:r w:rsidR="004814EC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東京都福祉保健局高齢社会対策部介護保険課　ケアマネジメント支援担当</w:t>
                            </w:r>
                            <w:r w:rsidR="004814EC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  <w:t>03-5320-4279</w:t>
                            </w:r>
                          </w:p>
                          <w:p w14:paraId="342718D9" w14:textId="77777777" w:rsidR="00450206" w:rsidRPr="00D564E5" w:rsidRDefault="00450206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研修</w:t>
                            </w:r>
                            <w:r w:rsidR="00AF39FB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および</w:t>
                            </w:r>
                            <w:r w:rsidR="004814EC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実施方法</w:t>
                            </w: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について</w:t>
                            </w:r>
                            <w:r w:rsidR="00AF39FB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東京都介護支援専門員研究協議会</w:t>
                            </w:r>
                            <w:r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(研修実施団体)</w:t>
                            </w:r>
                            <w:r w:rsidR="00AF39FB" w:rsidRPr="00D564E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事務局</w:t>
                            </w:r>
                            <w:r w:rsidR="00AF39FB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03-326</w:t>
                            </w:r>
                            <w:r w:rsidR="00AF39FB"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3</w:t>
                            </w:r>
                            <w:r w:rsidRPr="00D564E5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-5636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28CF3" id="テキスト ボックス 1" o:spid="_x0000_s1029" type="#_x0000_t202" style="position:absolute;left:0;text-align:left;margin-left:1.5pt;margin-top:702.75pt;width:526.45pt;height:56.6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" filled="f" stroked="f" strokeweight=".5pt">
                <v:textbox inset="0,0,0,0">
                  <w:txbxContent>
                    <w:p w14:paraId="29A8BE72" w14:textId="77777777" w:rsidR="007D3F0F" w:rsidRPr="00D564E5" w:rsidRDefault="00450206" w:rsidP="00283BA9">
                      <w:pPr>
                        <w:spacing w:afterLines="20" w:after="72" w:line="26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【</w:t>
                      </w:r>
                      <w:r w:rsidR="007D3F0F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問合せ</w:t>
                      </w: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先】</w:t>
                      </w:r>
                    </w:p>
                    <w:p w14:paraId="499ED675" w14:textId="46DDFA01" w:rsidR="007D3F0F" w:rsidRPr="00D564E5" w:rsidRDefault="00450206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受講要件</w:t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および申込</w:t>
                      </w: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について</w:t>
                      </w:r>
                      <w:r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所属勤務先の所在地がある区市町村の担当課</w:t>
                      </w:r>
                      <w:r w:rsidR="00AF39FB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別紙</w:t>
                      </w:r>
                      <w:r w:rsidR="00D70E69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4</w:t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参照</w:t>
                      </w:r>
                    </w:p>
                    <w:p w14:paraId="6D962570" w14:textId="77777777" w:rsidR="004814EC" w:rsidRPr="00D564E5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登録移転・</w:t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受講決定について</w:t>
                      </w:r>
                      <w:r w:rsidR="004814EC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東京都福祉保健局高齢社会対策部介護保険課　ケアマネジメント支援担当</w:t>
                      </w:r>
                      <w:r w:rsidR="004814EC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  <w:t>03-5320-4279</w:t>
                      </w:r>
                    </w:p>
                    <w:p w14:paraId="342718D9" w14:textId="77777777" w:rsidR="00450206" w:rsidRPr="00D564E5" w:rsidRDefault="00450206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研修</w:t>
                      </w:r>
                      <w:r w:rsidR="00AF39FB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および</w:t>
                      </w:r>
                      <w:r w:rsidR="004814EC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実施方法</w:t>
                      </w: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について</w:t>
                      </w:r>
                      <w:r w:rsidR="00AF39FB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東京都介護支援専門員研究協議会</w:t>
                      </w:r>
                      <w:r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>(研修実施団体)</w:t>
                      </w:r>
                      <w:r w:rsidR="00AF39FB" w:rsidRPr="00D564E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事務局</w:t>
                      </w:r>
                      <w:r w:rsidR="00AF39FB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>03-326</w:t>
                      </w:r>
                      <w:r w:rsidR="00AF39FB"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>3</w:t>
                      </w:r>
                      <w:r w:rsidRPr="00D564E5">
                        <w:rPr>
                          <w:color w:val="000000" w:themeColor="text1"/>
                          <w:sz w:val="16"/>
                          <w:szCs w:val="18"/>
                        </w:rPr>
                        <w:t>-5636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F3C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49A6F1" wp14:editId="60965B58">
                <wp:simplePos x="0" y="0"/>
                <wp:positionH relativeFrom="margin">
                  <wp:posOffset>6985</wp:posOffset>
                </wp:positionH>
                <wp:positionV relativeFrom="paragraph">
                  <wp:posOffset>4187190</wp:posOffset>
                </wp:positionV>
                <wp:extent cx="88900" cy="755015"/>
                <wp:effectExtent l="0" t="0" r="6350" b="698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755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B37A06" id="正方形/長方形 127" o:spid="_x0000_s1026" style="position:absolute;left:0;text-align:left;margin-left:.55pt;margin-top:329.7pt;width:7pt;height:59.45pt;z-index:251823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" fillcolor="#4472c4 [3204]" stroked="f" strokeweight="1pt">
                <w10:wrap anchorx="margin"/>
              </v:rect>
            </w:pict>
          </mc:Fallback>
        </mc:AlternateContent>
      </w:r>
      <w:r w:rsidR="00493F3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3B191D" wp14:editId="0D3F0E5B">
                <wp:simplePos x="0" y="0"/>
                <wp:positionH relativeFrom="column">
                  <wp:posOffset>635</wp:posOffset>
                </wp:positionH>
                <wp:positionV relativeFrom="paragraph">
                  <wp:posOffset>5363210</wp:posOffset>
                </wp:positionV>
                <wp:extent cx="88900" cy="611505"/>
                <wp:effectExtent l="0" t="0" r="635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047D4" id="正方形/長方形 125" o:spid="_x0000_s1026" style="position:absolute;left:0;text-align:left;margin-left:.05pt;margin-top:422.3pt;width:7pt;height:48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" fillcolor="#4472c4 [3204]" stroked="f" strokeweight="1pt"/>
            </w:pict>
          </mc:Fallback>
        </mc:AlternateContent>
      </w:r>
      <w:r w:rsidR="00493F3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71681F7" wp14:editId="4584C773">
                <wp:simplePos x="0" y="0"/>
                <wp:positionH relativeFrom="column">
                  <wp:posOffset>31115</wp:posOffset>
                </wp:positionH>
                <wp:positionV relativeFrom="paragraph">
                  <wp:posOffset>7535545</wp:posOffset>
                </wp:positionV>
                <wp:extent cx="88900" cy="251460"/>
                <wp:effectExtent l="0" t="0" r="635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B0E84" id="正方形/長方形 124" o:spid="_x0000_s1026" style="position:absolute;left:0;text-align:left;margin-left:2.45pt;margin-top:593.35pt;width:7pt;height:19.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" fillcolor="#4472c4 [3204]" stroked="f" strokeweight="1pt"/>
            </w:pict>
          </mc:Fallback>
        </mc:AlternateContent>
      </w:r>
      <w:r w:rsidR="00493F3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1E45275" wp14:editId="7F3C1782">
                <wp:simplePos x="0" y="0"/>
                <wp:positionH relativeFrom="margin">
                  <wp:posOffset>-738505</wp:posOffset>
                </wp:positionH>
                <wp:positionV relativeFrom="paragraph">
                  <wp:posOffset>13873480</wp:posOffset>
                </wp:positionV>
                <wp:extent cx="6685915" cy="719455"/>
                <wp:effectExtent l="0" t="0" r="635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3AAD9" w14:textId="77777777" w:rsidR="00493F3C" w:rsidRDefault="00493F3C" w:rsidP="00283BA9">
                            <w:pPr>
                              <w:spacing w:afterLines="20" w:after="72"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【問合せ先】</w:t>
                            </w:r>
                          </w:p>
                          <w:p w14:paraId="152E276B" w14:textId="77777777" w:rsidR="00493F3C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受講要件および申込について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所属勤務先の所在地がある区市町村の担当課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別紙●参照</w:t>
                            </w:r>
                          </w:p>
                          <w:p w14:paraId="26AAEC98" w14:textId="77777777" w:rsidR="00493F3C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登録移転・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受講決定について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東京都福祉保健局高齢社会対策部介護保険課　ケアマネジメント支援担当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03-5320-4279</w:t>
                            </w:r>
                          </w:p>
                          <w:p w14:paraId="064349F4" w14:textId="77777777" w:rsidR="00493F3C" w:rsidRPr="00450206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研修および実施方法について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東京都介護支援専門員研究協議会(研修実施団体)事務局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03-326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-5636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45275" id="テキスト ボックス 13" o:spid="_x0000_s1030" type="#_x0000_t202" style="position:absolute;left:0;text-align:left;margin-left:-58.15pt;margin-top:1092.4pt;width:526.45pt;height:56.6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" filled="f" stroked="f" strokeweight=".5pt">
                <v:textbox inset="0,0,0,0">
                  <w:txbxContent>
                    <w:p w14:paraId="6C33AAD9" w14:textId="77777777" w:rsidR="00493F3C" w:rsidRDefault="00493F3C" w:rsidP="00283BA9">
                      <w:pPr>
                        <w:spacing w:afterLines="20" w:after="72" w:line="2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【問合せ先】</w:t>
                      </w:r>
                    </w:p>
                    <w:p w14:paraId="152E276B" w14:textId="77777777" w:rsidR="00493F3C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受講要件および申込について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所属勤務先の所在地がある区市町村の担当課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別紙●参照</w:t>
                      </w:r>
                    </w:p>
                    <w:p w14:paraId="26AAEC98" w14:textId="77777777" w:rsidR="00493F3C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登録移転・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受講決定について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東京都福祉保健局高齢社会対策部介護保険課　ケアマネジメント支援担当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03-5320-4279</w:t>
                      </w:r>
                    </w:p>
                    <w:p w14:paraId="064349F4" w14:textId="77777777" w:rsidR="00493F3C" w:rsidRPr="00450206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研修および実施方法について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東京都介護支援専門員研究協議会(研修実施団体)事務局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03-326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-5636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A7C0F3" wp14:editId="7AA209F5">
                <wp:simplePos x="0" y="0"/>
                <wp:positionH relativeFrom="margin">
                  <wp:posOffset>-2540</wp:posOffset>
                </wp:positionH>
                <wp:positionV relativeFrom="paragraph">
                  <wp:posOffset>77470</wp:posOffset>
                </wp:positionV>
                <wp:extent cx="6623050" cy="251460"/>
                <wp:effectExtent l="0" t="0" r="25400" b="1524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1313F" w14:textId="77777777" w:rsidR="00365B1C" w:rsidRDefault="00365B1C" w:rsidP="00CD2CDD">
                            <w:pPr>
                              <w:spacing w:line="240" w:lineRule="exact"/>
                              <w:ind w:leftChars="100" w:left="210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３．受講要件（１）を満たす必要があります。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7C0F3" id="テキスト ボックス 66" o:spid="_x0000_s1031" type="#_x0000_t202" style="position:absolute;left:0;text-align:left;margin-left:-.2pt;margin-top:6.1pt;width:521.5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" filled="f" strokeweight=".5pt">
                <v:textbox>
                  <w:txbxContent>
                    <w:p w14:paraId="5111313F" w14:textId="77777777" w:rsidR="00365B1C" w:rsidRDefault="00365B1C" w:rsidP="00CD2CDD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３．受講要件（１）を満たす必要があります。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4FA8F" wp14:editId="7DED11D8">
                <wp:simplePos x="0" y="0"/>
                <wp:positionH relativeFrom="margin">
                  <wp:posOffset>4283710</wp:posOffset>
                </wp:positionH>
                <wp:positionV relativeFrom="paragraph">
                  <wp:posOffset>408940</wp:posOffset>
                </wp:positionV>
                <wp:extent cx="2333625" cy="431800"/>
                <wp:effectExtent l="0" t="0" r="28575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31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7FFC6" w14:textId="4DBE1165" w:rsidR="0040581C" w:rsidRDefault="0091522B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受講対象年度に該当しないため、受講できません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4FA8F" id="テキスト ボックス 19" o:spid="_x0000_s1032" type="#_x0000_t202" style="position:absolute;left:0;text-align:left;margin-left:337.3pt;margin-top:32.2pt;width:183.7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" fillcolor="#e7e6e6 [3214]" strokeweight=".5pt">
                <v:textbox>
                  <w:txbxContent>
                    <w:p w14:paraId="2637FFC6" w14:textId="4DBE1165" w:rsidR="0040581C" w:rsidRDefault="0091522B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受講対象年度に該当しないため、受講できません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D279C4" wp14:editId="47961611">
                <wp:simplePos x="0" y="0"/>
                <wp:positionH relativeFrom="margin">
                  <wp:posOffset>16510</wp:posOffset>
                </wp:positionH>
                <wp:positionV relativeFrom="paragraph">
                  <wp:posOffset>1268095</wp:posOffset>
                </wp:positionV>
                <wp:extent cx="6610985" cy="251460"/>
                <wp:effectExtent l="0" t="0" r="1841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8B39D" w14:textId="77777777" w:rsidR="004440F6" w:rsidRDefault="004440F6" w:rsidP="00CD2CDD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３．受講要件（</w:t>
                            </w:r>
                            <w:r w:rsidR="00521A7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521A7C" w:rsidRPr="00521A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ア～ウ</w:t>
                            </w:r>
                            <w:r w:rsidR="00521A7C">
                              <w:rPr>
                                <w:rFonts w:hint="eastAsia"/>
                              </w:rPr>
                              <w:t>の</w:t>
                            </w:r>
                            <w:r w:rsidR="00521A7C" w:rsidRPr="006203A2">
                              <w:rPr>
                                <w:rFonts w:hint="eastAsia"/>
                                <w:u w:val="single"/>
                              </w:rPr>
                              <w:t>全て</w:t>
                            </w:r>
                            <w:r w:rsidR="006203A2">
                              <w:rPr>
                                <w:rFonts w:hint="eastAsia"/>
                              </w:rPr>
                              <w:t>を満た</w:t>
                            </w:r>
                            <w:r w:rsidR="00365B1C">
                              <w:rPr>
                                <w:rFonts w:hint="eastAsia"/>
                              </w:rPr>
                              <w:t>す必要があります。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279C4" id="テキスト ボックス 3" o:spid="_x0000_s1033" type="#_x0000_t202" style="position:absolute;left:0;text-align:left;margin-left:1.3pt;margin-top:99.85pt;width:520.5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" filled="f" strokeweight=".5pt">
                <v:textbox>
                  <w:txbxContent>
                    <w:p w14:paraId="5F08B39D" w14:textId="77777777" w:rsidR="004440F6" w:rsidRDefault="004440F6" w:rsidP="00CD2CDD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３．受講要件（</w:t>
                      </w:r>
                      <w:r w:rsidR="00521A7C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521A7C" w:rsidRPr="00521A7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ア～ウ</w:t>
                      </w:r>
                      <w:r w:rsidR="00521A7C">
                        <w:rPr>
                          <w:rFonts w:hint="eastAsia"/>
                        </w:rPr>
                        <w:t>の</w:t>
                      </w:r>
                      <w:r w:rsidR="00521A7C" w:rsidRPr="006203A2">
                        <w:rPr>
                          <w:rFonts w:hint="eastAsia"/>
                          <w:u w:val="single"/>
                        </w:rPr>
                        <w:t>全て</w:t>
                      </w:r>
                      <w:r w:rsidR="006203A2">
                        <w:rPr>
                          <w:rFonts w:hint="eastAsia"/>
                        </w:rPr>
                        <w:t>を満た</w:t>
                      </w:r>
                      <w:r w:rsidR="00365B1C">
                        <w:rPr>
                          <w:rFonts w:hint="eastAsia"/>
                        </w:rPr>
                        <w:t>す必要があります。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D9570D" wp14:editId="23ED7580">
                <wp:simplePos x="0" y="0"/>
                <wp:positionH relativeFrom="column">
                  <wp:posOffset>4281805</wp:posOffset>
                </wp:positionH>
                <wp:positionV relativeFrom="paragraph">
                  <wp:posOffset>1608455</wp:posOffset>
                </wp:positionV>
                <wp:extent cx="2333625" cy="719455"/>
                <wp:effectExtent l="0" t="0" r="2857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0D53" w14:textId="77777777" w:rsidR="00450206" w:rsidRDefault="00521A7C" w:rsidP="0045020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登録移転または受講地変更</w:t>
                            </w:r>
                            <w:r w:rsidR="003E6210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手続きを行うことにより、受講可能です。</w:t>
                            </w:r>
                          </w:p>
                          <w:p w14:paraId="53A42229" w14:textId="77777777" w:rsidR="00521A7C" w:rsidRPr="00450206" w:rsidRDefault="00450206" w:rsidP="009F7A94">
                            <w:pPr>
                              <w:spacing w:beforeLines="20" w:before="72" w:line="22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F0B5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他の要件をご確認の上お申し込みください。なお上記の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手続きは受講決定後となります。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9570D" id="テキスト ボックス 4" o:spid="_x0000_s1034" type="#_x0000_t202" style="position:absolute;left:0;text-align:left;margin-left:337.15pt;margin-top:126.65pt;width:183.75pt;height:56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OtcA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" fillcolor="white [3201]" strokeweight=".5pt">
                <v:textbox>
                  <w:txbxContent>
                    <w:p w14:paraId="77780D53" w14:textId="77777777" w:rsidR="00450206" w:rsidRDefault="00521A7C" w:rsidP="0045020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登録移転または受講地変更</w:t>
                      </w:r>
                      <w:r w:rsidR="003E6210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手続きを行うことにより、受講可能です。</w:t>
                      </w:r>
                    </w:p>
                    <w:p w14:paraId="53A42229" w14:textId="77777777" w:rsidR="00521A7C" w:rsidRPr="00450206" w:rsidRDefault="00450206" w:rsidP="009F7A94">
                      <w:pPr>
                        <w:spacing w:beforeLines="20" w:before="72" w:line="22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DF0B5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他の要件をご確認の上お申し込みください。なお上記の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手続きは受講決定後となります。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178ED" wp14:editId="04491C9B">
                <wp:simplePos x="0" y="0"/>
                <wp:positionH relativeFrom="margin">
                  <wp:posOffset>156845</wp:posOffset>
                </wp:positionH>
                <wp:positionV relativeFrom="paragraph">
                  <wp:posOffset>3324860</wp:posOffset>
                </wp:positionV>
                <wp:extent cx="3419475" cy="431165"/>
                <wp:effectExtent l="0" t="0" r="28575" b="260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C15EB0" w14:textId="77777777" w:rsidR="00CC7469" w:rsidRPr="00521A7C" w:rsidRDefault="00CC7469" w:rsidP="00CE19E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21A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ウ　主任介護支援専門員としての資質向上要件</w:t>
                            </w:r>
                          </w:p>
                          <w:p w14:paraId="445A78CD" w14:textId="77777777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(ｱ)～(ｵ)の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</w:rPr>
                              <w:t>の要件に該当していますか？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178ED" id="テキスト ボックス 30" o:spid="_x0000_s1035" type="#_x0000_t202" style="position:absolute;left:0;text-align:left;margin-left:12.35pt;margin-top:261.8pt;width:269.25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" fillcolor="white [3201]" strokeweight=".5pt">
                <v:stroke dashstyle="dash"/>
                <v:textbox>
                  <w:txbxContent>
                    <w:p w14:paraId="7BC15EB0" w14:textId="77777777" w:rsidR="00CC7469" w:rsidRPr="00521A7C" w:rsidRDefault="00CC7469" w:rsidP="00CE19E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21A7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ウ　主任介護支援専門員としての資質向上要件</w:t>
                      </w:r>
                    </w:p>
                    <w:p w14:paraId="445A78CD" w14:textId="77777777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(ｱ)～(ｵ)の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いずれか</w:t>
                      </w:r>
                      <w:r>
                        <w:rPr>
                          <w:rFonts w:hint="eastAsia"/>
                        </w:rPr>
                        <w:t>の要件に該当していますか？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B0722" wp14:editId="04AD45E6">
                <wp:simplePos x="0" y="0"/>
                <wp:positionH relativeFrom="margin">
                  <wp:posOffset>156845</wp:posOffset>
                </wp:positionH>
                <wp:positionV relativeFrom="paragraph">
                  <wp:posOffset>2472690</wp:posOffset>
                </wp:positionV>
                <wp:extent cx="3419475" cy="431165"/>
                <wp:effectExtent l="0" t="0" r="28575" b="260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D9B278" w14:textId="77777777" w:rsidR="00CC7469" w:rsidRPr="00CC7469" w:rsidRDefault="00CC7469" w:rsidP="00CE19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C74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イ　主任介護支援専門員としての実践要件</w:t>
                            </w:r>
                          </w:p>
                          <w:p w14:paraId="47A0A01A" w14:textId="77777777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(ｱ)～(ｸ)の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</w:rPr>
                              <w:t>の要件</w:t>
                            </w:r>
                            <w:r w:rsidR="006203A2">
                              <w:rPr>
                                <w:rFonts w:hint="eastAsia"/>
                              </w:rPr>
                              <w:t>をみたしていますか？</w:t>
                            </w:r>
                            <w:r w:rsidR="006203A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B0722" id="テキスト ボックス 26" o:spid="_x0000_s1036" type="#_x0000_t202" style="position:absolute;left:0;text-align:left;margin-left:12.35pt;margin-top:194.7pt;width:269.2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" fillcolor="white [3201]" strokeweight=".5pt">
                <v:stroke dashstyle="dash"/>
                <v:textbox>
                  <w:txbxContent>
                    <w:p w14:paraId="71D9B278" w14:textId="77777777" w:rsidR="00CC7469" w:rsidRPr="00CC7469" w:rsidRDefault="00CC7469" w:rsidP="00CE19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CC746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イ　主任介護支援専門員としての実践要件</w:t>
                      </w:r>
                    </w:p>
                    <w:p w14:paraId="47A0A01A" w14:textId="77777777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(ｱ)～(ｸ)の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いずれか</w:t>
                      </w:r>
                      <w:r>
                        <w:rPr>
                          <w:rFonts w:hint="eastAsia"/>
                        </w:rPr>
                        <w:t>の要件</w:t>
                      </w:r>
                      <w:r w:rsidR="006203A2">
                        <w:rPr>
                          <w:rFonts w:hint="eastAsia"/>
                        </w:rPr>
                        <w:t>をみたしていますか？</w:t>
                      </w:r>
                      <w:r w:rsidR="006203A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F31EB" wp14:editId="0D0AC20A">
                <wp:simplePos x="0" y="0"/>
                <wp:positionH relativeFrom="margin">
                  <wp:posOffset>160655</wp:posOffset>
                </wp:positionH>
                <wp:positionV relativeFrom="paragraph">
                  <wp:posOffset>1603375</wp:posOffset>
                </wp:positionV>
                <wp:extent cx="3419475" cy="431165"/>
                <wp:effectExtent l="0" t="0" r="28575" b="260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ADC63A" w14:textId="4C81AFFA" w:rsidR="00CC7469" w:rsidRPr="00CC7469" w:rsidRDefault="00CC7469" w:rsidP="00CE19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Hlk125709049"/>
                            <w:r w:rsidRPr="00CC74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ア　勤務要件・区市</w:t>
                            </w:r>
                            <w:r w:rsidRPr="00914C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町村推薦要件</w:t>
                            </w:r>
                            <w:bookmarkEnd w:id="1"/>
                            <w:r w:rsidR="002C03F8" w:rsidRPr="005E64BD">
                              <w:rPr>
                                <w:rFonts w:hint="eastAsia"/>
                                <w:vertAlign w:val="subscript"/>
                              </w:rPr>
                              <w:t>(※)</w:t>
                            </w:r>
                          </w:p>
                          <w:p w14:paraId="689A7336" w14:textId="10B9A85E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登録地は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東京都</w:t>
                            </w:r>
                            <w:r>
                              <w:rPr>
                                <w:rFonts w:hint="eastAsia"/>
                              </w:rPr>
                              <w:t>ですか？</w:t>
                            </w:r>
                          </w:p>
                          <w:p w14:paraId="0842DE26" w14:textId="77777777" w:rsidR="00CC7469" w:rsidRDefault="00CC7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31EB" id="テキスト ボックス 22" o:spid="_x0000_s1037" type="#_x0000_t202" style="position:absolute;left:0;text-align:left;margin-left:12.65pt;margin-top:126.25pt;width:269.25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" fillcolor="white [3201]" strokeweight=".5pt">
                <v:stroke dashstyle="dash"/>
                <v:textbox>
                  <w:txbxContent>
                    <w:p w14:paraId="1FADC63A" w14:textId="4C81AFFA" w:rsidR="00CC7469" w:rsidRPr="00CC7469" w:rsidRDefault="00CC7469" w:rsidP="00CE19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bookmarkStart w:id="2" w:name="_Hlk125709049"/>
                      <w:r w:rsidRPr="00CC746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ア　勤務要件・区市</w:t>
                      </w:r>
                      <w:r w:rsidRPr="00914C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町村推薦要件</w:t>
                      </w:r>
                      <w:bookmarkEnd w:id="2"/>
                      <w:r w:rsidR="002C03F8" w:rsidRPr="005E64BD">
                        <w:rPr>
                          <w:rFonts w:hint="eastAsia"/>
                          <w:vertAlign w:val="subscript"/>
                        </w:rPr>
                        <w:t>(※)</w:t>
                      </w:r>
                    </w:p>
                    <w:p w14:paraId="689A7336" w14:textId="10B9A85E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登録地は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東京都</w:t>
                      </w:r>
                      <w:r>
                        <w:rPr>
                          <w:rFonts w:hint="eastAsia"/>
                        </w:rPr>
                        <w:t>ですか？</w:t>
                      </w:r>
                    </w:p>
                    <w:p w14:paraId="0842DE26" w14:textId="77777777" w:rsidR="00CC7469" w:rsidRDefault="00CC7469"/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2BFEA" wp14:editId="7A495C61">
                <wp:simplePos x="0" y="0"/>
                <wp:positionH relativeFrom="margin">
                  <wp:posOffset>156210</wp:posOffset>
                </wp:positionH>
                <wp:positionV relativeFrom="paragraph">
                  <wp:posOffset>410210</wp:posOffset>
                </wp:positionV>
                <wp:extent cx="3419475" cy="431165"/>
                <wp:effectExtent l="0" t="0" r="28575" b="260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0AD0BE" w14:textId="1AFD35E4" w:rsidR="00CC7469" w:rsidRDefault="00B01CAC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直近の</w:t>
                            </w:r>
                            <w:r w:rsidRPr="00B01CAC">
                              <w:rPr>
                                <w:rFonts w:hint="eastAsia"/>
                              </w:rPr>
                              <w:t>主任研修等</w:t>
                            </w:r>
                            <w:r w:rsidRPr="00B01CAC">
                              <w:rPr>
                                <w:rFonts w:hint="eastAsia"/>
                                <w:vertAlign w:val="subscript"/>
                              </w:rPr>
                              <w:t>（※）</w:t>
                            </w:r>
                            <w:r w:rsidRPr="00B01CAC">
                              <w:rPr>
                                <w:rFonts w:hint="eastAsia"/>
                              </w:rPr>
                              <w:t>を「平成２７年４月１日から令和３年３月３１日までに」修了</w:t>
                            </w:r>
                            <w:r>
                              <w:rPr>
                                <w:rFonts w:hint="eastAsia"/>
                              </w:rPr>
                              <w:t>していますか</w:t>
                            </w:r>
                            <w:r w:rsidR="00CC7469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2BFEA" id="テキスト ボックス 25" o:spid="_x0000_s1038" type="#_x0000_t202" style="position:absolute;left:0;text-align:left;margin-left:12.3pt;margin-top:32.3pt;width:269.25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" fillcolor="white [3201]" strokeweight=".5pt">
                <v:stroke dashstyle="dash"/>
                <v:textbox>
                  <w:txbxContent>
                    <w:p w14:paraId="290AD0BE" w14:textId="1AFD35E4" w:rsidR="00CC7469" w:rsidRDefault="00B01CAC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直近の</w:t>
                      </w:r>
                      <w:r w:rsidRPr="00B01CAC">
                        <w:rPr>
                          <w:rFonts w:hint="eastAsia"/>
                        </w:rPr>
                        <w:t>主任研修等</w:t>
                      </w:r>
                      <w:r w:rsidRPr="00B01CAC">
                        <w:rPr>
                          <w:rFonts w:hint="eastAsia"/>
                          <w:vertAlign w:val="subscript"/>
                        </w:rPr>
                        <w:t>（※）</w:t>
                      </w:r>
                      <w:r w:rsidRPr="00B01CAC">
                        <w:rPr>
                          <w:rFonts w:hint="eastAsia"/>
                        </w:rPr>
                        <w:t>を「平成２７年４月１日から令和３年３月３１日までに」修了</w:t>
                      </w:r>
                      <w:r>
                        <w:rPr>
                          <w:rFonts w:hint="eastAsia"/>
                        </w:rPr>
                        <w:t>していますか</w:t>
                      </w:r>
                      <w:r w:rsidR="00CC7469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B69F67D" wp14:editId="5B21FFFC">
                <wp:simplePos x="0" y="0"/>
                <wp:positionH relativeFrom="column">
                  <wp:posOffset>3745230</wp:posOffset>
                </wp:positionH>
                <wp:positionV relativeFrom="paragraph">
                  <wp:posOffset>3181985</wp:posOffset>
                </wp:positionV>
                <wp:extent cx="655955" cy="464820"/>
                <wp:effectExtent l="0" t="0" r="0" b="3048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8" name="矢印: 下 108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B23D2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69F67D" id="グループ化 107" o:spid="_x0000_s1039" style="position:absolute;left:0;text-align:left;margin-left:294.9pt;margin-top:250.55pt;width:51.65pt;height:36.6pt;z-index:251803648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08" o:spid="_x0000_s1040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" adj="14934" filled="f" strokecolor="#1f3763 [1604]" strokeweight="1pt"/>
                <v:shape id="テキスト ボックス 109" o:spid="_x0000_s1041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7E2B23D2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2665A03" wp14:editId="6B97FB68">
                <wp:simplePos x="0" y="0"/>
                <wp:positionH relativeFrom="column">
                  <wp:posOffset>3792220</wp:posOffset>
                </wp:positionH>
                <wp:positionV relativeFrom="paragraph">
                  <wp:posOffset>276225</wp:posOffset>
                </wp:positionV>
                <wp:extent cx="655955" cy="464820"/>
                <wp:effectExtent l="0" t="0" r="0" b="3048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20" name="矢印: 下 20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4A971" w14:textId="77777777" w:rsidR="0040581C" w:rsidRPr="0040581C" w:rsidRDefault="0040581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65A03" id="グループ化 73" o:spid="_x0000_s1042" style="position:absolute;left:0;text-align:left;margin-left:298.6pt;margin-top:21.75pt;width:51.65pt;height:36.6pt;z-index:251671552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">
                <v:shape id="矢印: 下 20" o:spid="_x0000_s1043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" adj="14934" filled="f" strokecolor="#1f3763 [1604]" strokeweight="1pt"/>
                <v:shape id="テキスト ボックス 21" o:spid="_x0000_s1044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6C4A971" w14:textId="77777777" w:rsidR="0040581C" w:rsidRPr="0040581C" w:rsidRDefault="0040581C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94A836" wp14:editId="2205FAF5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88900" cy="251460"/>
                <wp:effectExtent l="0" t="0" r="635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15E8D" id="正方形/長方形 122" o:spid="_x0000_s1026" style="position:absolute;left:0;text-align:left;margin-left:0;margin-top:6.15pt;width:7pt;height:19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" fillcolor="#4472c4 [3204]" stroked="f" strokeweight="1pt"/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A794C97" wp14:editId="7A7C108C">
                <wp:simplePos x="0" y="0"/>
                <wp:positionH relativeFrom="column">
                  <wp:posOffset>1809115</wp:posOffset>
                </wp:positionH>
                <wp:positionV relativeFrom="paragraph">
                  <wp:posOffset>2094230</wp:posOffset>
                </wp:positionV>
                <wp:extent cx="814705" cy="370205"/>
                <wp:effectExtent l="19050" t="0" r="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64" name="矢印: 下 64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E6C35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794C97" id="グループ化 62" o:spid="_x0000_s1045" style="position:absolute;left:0;text-align:left;margin-left:142.45pt;margin-top:164.9pt;width:64.15pt;height:29.15pt;z-index:251783168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">
                <v:shape id="矢印: 下 64" o:spid="_x0000_s1046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" adj="14939" fillcolor="#4472c4 [3204]" strokecolor="#1f3763 [1604]" strokeweight="1pt"/>
                <v:shape id="テキスト ボックス 65" o:spid="_x0000_s1047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041E6C35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493C6F2" wp14:editId="3443DD99">
                <wp:simplePos x="0" y="0"/>
                <wp:positionH relativeFrom="column">
                  <wp:posOffset>1809115</wp:posOffset>
                </wp:positionH>
                <wp:positionV relativeFrom="paragraph">
                  <wp:posOffset>2957195</wp:posOffset>
                </wp:positionV>
                <wp:extent cx="814705" cy="370205"/>
                <wp:effectExtent l="1905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69" name="矢印: 下 69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14BB48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93C6F2" id="グループ化 68" o:spid="_x0000_s1048" style="position:absolute;left:0;text-align:left;margin-left:142.45pt;margin-top:232.85pt;width:64.15pt;height:29.15pt;z-index:251785216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">
                <v:shape id="矢印: 下 69" o:spid="_x0000_s1049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" adj="14939" fillcolor="#4472c4 [3204]" strokecolor="#1f3763 [1604]" strokeweight="1pt"/>
                <v:shape id="テキスト ボックス 70" o:spid="_x0000_s1050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4A14BB48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A990C74" wp14:editId="4C7F77C3">
                <wp:simplePos x="0" y="0"/>
                <wp:positionH relativeFrom="column">
                  <wp:posOffset>3742690</wp:posOffset>
                </wp:positionH>
                <wp:positionV relativeFrom="paragraph">
                  <wp:posOffset>1466215</wp:posOffset>
                </wp:positionV>
                <wp:extent cx="655955" cy="464820"/>
                <wp:effectExtent l="0" t="0" r="0" b="3048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2" name="矢印: 下 102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FA53A8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90C74" id="グループ化 101" o:spid="_x0000_s1051" style="position:absolute;left:0;text-align:left;margin-left:294.7pt;margin-top:115.45pt;width:51.65pt;height:36.6pt;z-index:251799552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">
                <v:shape id="矢印: 下 102" o:spid="_x0000_s1052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" adj="14934" filled="f" strokecolor="#1f3763 [1604]" strokeweight="1pt"/>
                <v:shape id="テキスト ボックス 103" o:spid="_x0000_s1053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74FA53A8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224177" wp14:editId="2A3652F7">
                <wp:simplePos x="0" y="0"/>
                <wp:positionH relativeFrom="column">
                  <wp:posOffset>17145</wp:posOffset>
                </wp:positionH>
                <wp:positionV relativeFrom="paragraph">
                  <wp:posOffset>1275080</wp:posOffset>
                </wp:positionV>
                <wp:extent cx="88900" cy="251460"/>
                <wp:effectExtent l="0" t="0" r="635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21D43" id="正方形/長方形 123" o:spid="_x0000_s1026" style="position:absolute;left:0;text-align:left;margin-left:1.35pt;margin-top:100.4pt;width:7pt;height:19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" fillcolor="#4472c4 [3204]" stroked="f" strokeweight="1pt"/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99451" wp14:editId="4D5B9EF2">
                <wp:simplePos x="0" y="0"/>
                <wp:positionH relativeFrom="margin">
                  <wp:posOffset>4283710</wp:posOffset>
                </wp:positionH>
                <wp:positionV relativeFrom="paragraph">
                  <wp:posOffset>2691130</wp:posOffset>
                </wp:positionV>
                <wp:extent cx="2333625" cy="97155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F92CA" w14:textId="4A01CABB" w:rsidR="00CC7469" w:rsidRDefault="00CC7469">
                            <w:r>
                              <w:rPr>
                                <w:rFonts w:hint="eastAsia"/>
                              </w:rPr>
                              <w:t>要件不足</w:t>
                            </w:r>
                            <w:r w:rsidR="00B01CAC">
                              <w:rPr>
                                <w:rFonts w:hint="eastAsia"/>
                              </w:rPr>
                              <w:t>のため</w:t>
                            </w:r>
                            <w:r>
                              <w:rPr>
                                <w:rFonts w:hint="eastAsia"/>
                              </w:rPr>
                              <w:t>、受講できません。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99451" id="テキスト ボックス 31" o:spid="_x0000_s1054" type="#_x0000_t202" style="position:absolute;left:0;text-align:left;margin-left:337.3pt;margin-top:211.9pt;width:183.7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" fillcolor="#e7e6e6 [3214]" strokeweight=".5pt">
                <v:textbox>
                  <w:txbxContent>
                    <w:p w14:paraId="34BF92CA" w14:textId="4A01CABB" w:rsidR="00CC7469" w:rsidRDefault="00CC7469">
                      <w:r>
                        <w:rPr>
                          <w:rFonts w:hint="eastAsia"/>
                        </w:rPr>
                        <w:t>要件不足</w:t>
                      </w:r>
                      <w:r w:rsidR="00B01CAC">
                        <w:rPr>
                          <w:rFonts w:hint="eastAsia"/>
                        </w:rPr>
                        <w:t>のため</w:t>
                      </w:r>
                      <w:r>
                        <w:rPr>
                          <w:rFonts w:hint="eastAsia"/>
                        </w:rPr>
                        <w:t>、受講できません。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EED9A9B" wp14:editId="0C5118CF">
                <wp:simplePos x="0" y="0"/>
                <wp:positionH relativeFrom="column">
                  <wp:posOffset>1805940</wp:posOffset>
                </wp:positionH>
                <wp:positionV relativeFrom="paragraph">
                  <wp:posOffset>3812540</wp:posOffset>
                </wp:positionV>
                <wp:extent cx="814705" cy="370205"/>
                <wp:effectExtent l="19050" t="0" r="0" b="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87" name="矢印: 下 87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F13B0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ED9A9B" id="グループ化 86" o:spid="_x0000_s1055" style="position:absolute;left:0;text-align:left;margin-left:142.2pt;margin-top:300.2pt;width:64.15pt;height:29.15pt;z-index:251789312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">
                <v:shape id="矢印: 下 87" o:spid="_x0000_s1056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" adj="14939" fillcolor="#4472c4 [3204]" strokecolor="#1f3763 [1604]" strokeweight="1pt"/>
                <v:shape id="テキスト ボックス 88" o:spid="_x0000_s1057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232F13B0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317147" wp14:editId="69D36D7C">
                <wp:simplePos x="0" y="0"/>
                <wp:positionH relativeFrom="column">
                  <wp:posOffset>3596005</wp:posOffset>
                </wp:positionH>
                <wp:positionV relativeFrom="paragraph">
                  <wp:posOffset>2118995</wp:posOffset>
                </wp:positionV>
                <wp:extent cx="687705" cy="372110"/>
                <wp:effectExtent l="38100" t="0" r="17145" b="6604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" cy="372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F2B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283.15pt;margin-top:166.85pt;width:54.15pt;height:29.3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" strokecolor="black [3213]" strokeweight=".5pt">
                <v:stroke dashstyle="dash" endarrow="block" joinstyle="miter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1C0CD4" wp14:editId="2225189A">
                <wp:simplePos x="0" y="0"/>
                <wp:positionH relativeFrom="column">
                  <wp:posOffset>1807210</wp:posOffset>
                </wp:positionH>
                <wp:positionV relativeFrom="paragraph">
                  <wp:posOffset>885190</wp:posOffset>
                </wp:positionV>
                <wp:extent cx="815975" cy="365125"/>
                <wp:effectExtent l="1905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975" cy="365125"/>
                          <a:chOff x="0" y="0"/>
                          <a:chExt cx="816572" cy="365558"/>
                        </a:xfrm>
                      </wpg:grpSpPr>
                      <wps:wsp>
                        <wps:cNvPr id="12" name="矢印: 下 12"/>
                        <wps:cNvSpPr/>
                        <wps:spPr>
                          <a:xfrm>
                            <a:off x="0" y="0"/>
                            <a:ext cx="199982" cy="323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9488" y="42530"/>
                            <a:ext cx="657084" cy="3230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2B2D6" w14:textId="77777777" w:rsidR="0040581C" w:rsidRPr="0040581C" w:rsidRDefault="0040581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1C0CD4" id="グループ化 37" o:spid="_x0000_s1058" style="position:absolute;left:0;text-align:left;margin-left:142.3pt;margin-top:69.7pt;width:64.25pt;height:28.75pt;z-index:251660288" coordsize="8165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">
                <v:shape id="矢印: 下 12" o:spid="_x0000_s1059" type="#_x0000_t67" style="position:absolute;width:1999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" adj="14924" fillcolor="#4472c4 [3204]" strokecolor="#1f3763 [1604]" strokeweight="1pt"/>
                <v:shape id="テキスト ボックス 16" o:spid="_x0000_s1060" type="#_x0000_t202" style="position:absolute;left:1594;top:425;width:657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792B2D6" w14:textId="77777777" w:rsidR="0040581C" w:rsidRPr="0040581C" w:rsidRDefault="0040581C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42DA1E4" wp14:editId="65A8686A">
                <wp:simplePos x="0" y="0"/>
                <wp:positionH relativeFrom="column">
                  <wp:posOffset>3746500</wp:posOffset>
                </wp:positionH>
                <wp:positionV relativeFrom="paragraph">
                  <wp:posOffset>2435860</wp:posOffset>
                </wp:positionV>
                <wp:extent cx="655955" cy="464820"/>
                <wp:effectExtent l="0" t="0" r="0" b="3048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5" name="矢印: 下 105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5502C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2DA1E4" id="グループ化 104" o:spid="_x0000_s1061" style="position:absolute;left:0;text-align:left;margin-left:295pt;margin-top:191.8pt;width:51.65pt;height:36.6pt;z-index:251801600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">
                <v:shape id="矢印: 下 105" o:spid="_x0000_s1062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" adj="14934" filled="f" strokecolor="#1f3763 [1604]" strokeweight="1pt"/>
                <v:shape id="テキスト ボックス 106" o:spid="_x0000_s1063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04E5502C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BA9A61" wp14:editId="79C135FB">
                <wp:simplePos x="0" y="0"/>
                <wp:positionH relativeFrom="column">
                  <wp:posOffset>3025775</wp:posOffset>
                </wp:positionH>
                <wp:positionV relativeFrom="paragraph">
                  <wp:posOffset>2159000</wp:posOffset>
                </wp:positionV>
                <wp:extent cx="971550" cy="32258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562FF" w14:textId="77777777" w:rsidR="009F7A94" w:rsidRPr="009F7A94" w:rsidRDefault="009F7A94" w:rsidP="009F7A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移転または変更の</w:t>
                            </w:r>
                            <w:r w:rsidRPr="009F7A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手続き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A9A61" id="テキスト ボックス 36" o:spid="_x0000_s1064" type="#_x0000_t202" style="position:absolute;left:0;text-align:left;margin-left:238.25pt;margin-top:170pt;width:76.5pt;height:25.4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" filled="f" stroked="f" strokeweight=".5pt">
                <v:textbox inset="0,0,0,0">
                  <w:txbxContent>
                    <w:p w14:paraId="237562FF" w14:textId="77777777" w:rsidR="009F7A94" w:rsidRPr="009F7A94" w:rsidRDefault="009F7A94" w:rsidP="009F7A94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移転または変更の</w:t>
                      </w:r>
                      <w:r w:rsidRPr="009F7A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手続き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が可能</w:t>
                      </w:r>
                    </w:p>
                  </w:txbxContent>
                </v:textbox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40C79D" wp14:editId="44367507">
                <wp:simplePos x="0" y="0"/>
                <wp:positionH relativeFrom="margin">
                  <wp:posOffset>4281170</wp:posOffset>
                </wp:positionH>
                <wp:positionV relativeFrom="paragraph">
                  <wp:posOffset>4371340</wp:posOffset>
                </wp:positionV>
                <wp:extent cx="2332990" cy="539750"/>
                <wp:effectExtent l="0" t="0" r="10160" b="1270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539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77872" w14:textId="77777777" w:rsidR="00365B1C" w:rsidRDefault="002F7B31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指導事例</w:t>
                            </w:r>
                            <w:r w:rsidR="00014397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提出できない場合、</w:t>
                            </w:r>
                            <w:r w:rsidR="00365B1C">
                              <w:rPr>
                                <w:rFonts w:hint="eastAsia"/>
                              </w:rPr>
                              <w:t>演習に参加できないため、受講できません。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0C79D" id="テキスト ボックス 63" o:spid="_x0000_s1065" type="#_x0000_t202" style="position:absolute;left:0;text-align:left;margin-left:337.1pt;margin-top:344.2pt;width:183.7pt;height:4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" fillcolor="#e7e6e6 [3214]" strokeweight=".5pt">
                <v:textbox>
                  <w:txbxContent>
                    <w:p w14:paraId="2D177872" w14:textId="77777777" w:rsidR="00365B1C" w:rsidRDefault="002F7B31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指導事例</w:t>
                      </w:r>
                      <w:r w:rsidR="00014397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提出できない場合、</w:t>
                      </w:r>
                      <w:r w:rsidR="00365B1C">
                        <w:rPr>
                          <w:rFonts w:hint="eastAsia"/>
                        </w:rPr>
                        <w:t>演習に参加できないため、受講できません。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83460B6" wp14:editId="0C6F17C9">
                <wp:simplePos x="0" y="0"/>
                <wp:positionH relativeFrom="column">
                  <wp:posOffset>3740150</wp:posOffset>
                </wp:positionH>
                <wp:positionV relativeFrom="paragraph">
                  <wp:posOffset>4259580</wp:posOffset>
                </wp:positionV>
                <wp:extent cx="655955" cy="464820"/>
                <wp:effectExtent l="0" t="0" r="0" b="304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9" name="矢印: 下 9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47F360" w14:textId="77777777" w:rsidR="00696B3F" w:rsidRPr="0040581C" w:rsidRDefault="00696B3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3460B6" id="グループ化 8" o:spid="_x0000_s1066" style="position:absolute;left:0;text-align:left;margin-left:294.5pt;margin-top:335.4pt;width:51.65pt;height:36.6pt;z-index:251833344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">
                <v:shape id="矢印: 下 9" o:spid="_x0000_s1067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" adj="14934" filled="f" strokecolor="#1f3763 [1604]" strokeweight="1pt"/>
                <v:shape id="テキスト ボックス 10" o:spid="_x0000_s1068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747F360" w14:textId="77777777" w:rsidR="00696B3F" w:rsidRPr="0040581C" w:rsidRDefault="00696B3F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F042A1" wp14:editId="4838CE57">
                <wp:simplePos x="0" y="0"/>
                <wp:positionH relativeFrom="margin">
                  <wp:posOffset>0</wp:posOffset>
                </wp:positionH>
                <wp:positionV relativeFrom="paragraph">
                  <wp:posOffset>4181475</wp:posOffset>
                </wp:positionV>
                <wp:extent cx="3596640" cy="755650"/>
                <wp:effectExtent l="0" t="0" r="2286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CE089" w14:textId="77777777" w:rsidR="006203A2" w:rsidRDefault="006203A2" w:rsidP="009F7A94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指導事例の作成および提出ができますか？</w:t>
                            </w:r>
                          </w:p>
                          <w:p w14:paraId="749EAC2D" w14:textId="77777777" w:rsidR="00B20F9D" w:rsidRPr="00450206" w:rsidRDefault="00B20F9D" w:rsidP="009F7A94">
                            <w:pPr>
                              <w:spacing w:beforeLines="20" w:before="72" w:line="220" w:lineRule="exact"/>
                              <w:ind w:leftChars="200" w:left="58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※地域包括支援センター勤務であり、要支援の事例しか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用意でき</w:t>
                            </w: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ない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は、東京都の標準様式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45711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A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～D表)</w:t>
                            </w: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または国の標準ケアプラン様式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(1～4表)</w:t>
                            </w: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に落とし込んで作成</w:t>
                            </w:r>
                            <w:r w:rsidR="004571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6403456" w14:textId="77777777" w:rsidR="00B20F9D" w:rsidRPr="00B20F9D" w:rsidRDefault="00B2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042A1" id="テキスト ボックス 44" o:spid="_x0000_s1069" type="#_x0000_t202" style="position:absolute;left:0;text-align:left;margin-left:0;margin-top:329.25pt;width:283.2pt;height:59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" filled="f" strokeweight=".5pt">
                <v:textbox>
                  <w:txbxContent>
                    <w:p w14:paraId="40DCE089" w14:textId="77777777" w:rsidR="006203A2" w:rsidRDefault="006203A2" w:rsidP="009F7A94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指導事例の作成および提出ができますか？</w:t>
                      </w:r>
                    </w:p>
                    <w:p w14:paraId="749EAC2D" w14:textId="77777777" w:rsidR="00B20F9D" w:rsidRPr="00450206" w:rsidRDefault="00B20F9D" w:rsidP="009F7A94">
                      <w:pPr>
                        <w:spacing w:beforeLines="20" w:before="72" w:line="220" w:lineRule="exact"/>
                        <w:ind w:leftChars="200" w:left="58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※地域包括支援センター勤務であり、要支援の事例しか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用意でき</w:t>
                      </w: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ない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場合</w:t>
                      </w: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は、東京都の標準様式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45711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A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～D表)</w:t>
                      </w: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または国の標準ケアプラン様式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(1～4表)</w:t>
                      </w: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に落とし込んで作成</w:t>
                      </w:r>
                      <w:r w:rsidR="004571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してください</w:t>
                      </w: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06403456" w14:textId="77777777" w:rsidR="00B20F9D" w:rsidRPr="00B20F9D" w:rsidRDefault="00B20F9D"/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650ADC1" wp14:editId="2026B043">
                <wp:simplePos x="0" y="0"/>
                <wp:positionH relativeFrom="column">
                  <wp:posOffset>5248275</wp:posOffset>
                </wp:positionH>
                <wp:positionV relativeFrom="paragraph">
                  <wp:posOffset>6015990</wp:posOffset>
                </wp:positionV>
                <wp:extent cx="814705" cy="370205"/>
                <wp:effectExtent l="1905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5" name="矢印: 下 5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DB49A8" w14:textId="77777777" w:rsidR="00F54C31" w:rsidRPr="0040581C" w:rsidRDefault="00F54C3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50ADC1" id="グループ化 2" o:spid="_x0000_s1070" style="position:absolute;left:0;text-align:left;margin-left:413.25pt;margin-top:473.7pt;width:64.15pt;height:29.15pt;z-index:251842560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">
                <v:shape id="矢印: 下 5" o:spid="_x0000_s1071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" adj="14939" filled="f" strokecolor="#1f3763 [1604]" strokeweight="1pt"/>
                <v:shape id="テキスト ボックス 6" o:spid="_x0000_s1072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8DB49A8" w14:textId="77777777" w:rsidR="00F54C31" w:rsidRPr="0040581C" w:rsidRDefault="00F54C31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744CA71" wp14:editId="75170B31">
                <wp:simplePos x="0" y="0"/>
                <wp:positionH relativeFrom="column">
                  <wp:posOffset>1804035</wp:posOffset>
                </wp:positionH>
                <wp:positionV relativeFrom="paragraph">
                  <wp:posOffset>6011545</wp:posOffset>
                </wp:positionV>
                <wp:extent cx="814705" cy="370205"/>
                <wp:effectExtent l="19050" t="0" r="0" b="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99" name="矢印: 下 99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D032F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44CA71" id="グループ化 98" o:spid="_x0000_s1073" style="position:absolute;left:0;text-align:left;margin-left:142.05pt;margin-top:473.35pt;width:64.15pt;height:29.15pt;z-index:251797504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">
                <v:shape id="矢印: 下 99" o:spid="_x0000_s1074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" adj="14939" fillcolor="#4472c4 [3204]" strokecolor="#1f3763 [1604]" strokeweight="1pt"/>
                <v:shape id="テキスト ボックス 100" o:spid="_x0000_s1075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3C4D032F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155535" wp14:editId="1D729637">
                <wp:simplePos x="0" y="0"/>
                <wp:positionH relativeFrom="margin">
                  <wp:posOffset>0</wp:posOffset>
                </wp:positionH>
                <wp:positionV relativeFrom="paragraph">
                  <wp:posOffset>5356860</wp:posOffset>
                </wp:positionV>
                <wp:extent cx="6610985" cy="611505"/>
                <wp:effectExtent l="0" t="0" r="18415" b="171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20332" w14:textId="5F2AC903" w:rsidR="00F54C31" w:rsidRDefault="00F54C31" w:rsidP="009F7A94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当日の受講環境において、募集案内</w:t>
                            </w:r>
                            <w:r w:rsidR="00D9083E">
                              <w:rPr>
                                <w:rFonts w:hint="eastAsia"/>
                              </w:rPr>
                              <w:t>５(3)研修実施方法および(</w:t>
                            </w:r>
                            <w:r w:rsidR="0014349F">
                              <w:t>5</w:t>
                            </w:r>
                            <w:r w:rsidR="00D9083E">
                              <w:rPr>
                                <w:rFonts w:hint="eastAsia"/>
                              </w:rPr>
                              <w:t>)オンライン受講に関する留意事項</w:t>
                            </w:r>
                            <w:r>
                              <w:rPr>
                                <w:rFonts w:hint="eastAsia"/>
                              </w:rPr>
                              <w:t>に記載された</w:t>
                            </w:r>
                            <w:r w:rsidR="00D9083E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を全て</w:t>
                            </w:r>
                            <w:r w:rsidR="00D9083E"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したうえで、</w:t>
                            </w:r>
                            <w:r w:rsidR="00407873">
                              <w:rPr>
                                <w:rFonts w:hint="eastAsia"/>
                              </w:rPr>
                              <w:t>オンラインコース</w:t>
                            </w:r>
                            <w:r w:rsidR="00543F73">
                              <w:rPr>
                                <w:rFonts w:hint="eastAsia"/>
                              </w:rPr>
                              <w:t>(Zoom)</w:t>
                            </w:r>
                            <w:r w:rsidR="00407873">
                              <w:rPr>
                                <w:rFonts w:hint="eastAsia"/>
                              </w:rPr>
                              <w:t>を希望</w:t>
                            </w:r>
                            <w:r w:rsidR="00543F73">
                              <w:rPr>
                                <w:rFonts w:hint="eastAsia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155535" id="テキスト ボックス 34" o:spid="_x0000_s1076" type="#_x0000_t202" style="position:absolute;left:0;text-align:left;margin-left:0;margin-top:421.8pt;width:520.55pt;height:48.1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" filled="f" strokeweight=".5pt">
                <v:textbox>
                  <w:txbxContent>
                    <w:p w14:paraId="57320332" w14:textId="5F2AC903" w:rsidR="00F54C31" w:rsidRDefault="00F54C31" w:rsidP="009F7A94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当日の受講環境において、募集案内</w:t>
                      </w:r>
                      <w:r w:rsidR="00D9083E">
                        <w:rPr>
                          <w:rFonts w:hint="eastAsia"/>
                        </w:rPr>
                        <w:t>５(3)研修実施方法および(</w:t>
                      </w:r>
                      <w:r w:rsidR="0014349F">
                        <w:t>5</w:t>
                      </w:r>
                      <w:r w:rsidR="00D9083E">
                        <w:rPr>
                          <w:rFonts w:hint="eastAsia"/>
                        </w:rPr>
                        <w:t>)オンライン受講に関する留意事項</w:t>
                      </w:r>
                      <w:r>
                        <w:rPr>
                          <w:rFonts w:hint="eastAsia"/>
                        </w:rPr>
                        <w:t>に記載された</w:t>
                      </w:r>
                      <w:r w:rsidR="00D9083E"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>を全て</w:t>
                      </w:r>
                      <w:r w:rsidR="00D9083E">
                        <w:rPr>
                          <w:rFonts w:hint="eastAsia"/>
                        </w:rPr>
                        <w:t>確認</w:t>
                      </w:r>
                      <w:r>
                        <w:rPr>
                          <w:rFonts w:hint="eastAsia"/>
                        </w:rPr>
                        <w:t>したうえで、</w:t>
                      </w:r>
                      <w:r w:rsidR="00407873">
                        <w:rPr>
                          <w:rFonts w:hint="eastAsia"/>
                        </w:rPr>
                        <w:t>オンラインコース</w:t>
                      </w:r>
                      <w:r w:rsidR="00543F73">
                        <w:rPr>
                          <w:rFonts w:hint="eastAsia"/>
                        </w:rPr>
                        <w:t>(Zoom)</w:t>
                      </w:r>
                      <w:r w:rsidR="00407873">
                        <w:rPr>
                          <w:rFonts w:hint="eastAsia"/>
                        </w:rPr>
                        <w:t>を希望</w:t>
                      </w:r>
                      <w:r w:rsidR="00543F73">
                        <w:rPr>
                          <w:rFonts w:hint="eastAsia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FF98C27" wp14:editId="33829BA5">
                <wp:simplePos x="0" y="0"/>
                <wp:positionH relativeFrom="column">
                  <wp:posOffset>1805305</wp:posOffset>
                </wp:positionH>
                <wp:positionV relativeFrom="paragraph">
                  <wp:posOffset>4980940</wp:posOffset>
                </wp:positionV>
                <wp:extent cx="814705" cy="370205"/>
                <wp:effectExtent l="19050" t="0" r="0" b="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90" name="矢印: 下 90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C2CDA0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F98C27" id="グループ化 89" o:spid="_x0000_s1077" style="position:absolute;left:0;text-align:left;margin-left:142.15pt;margin-top:392.2pt;width:64.15pt;height:29.15pt;z-index:251791360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">
                <v:shape id="矢印: 下 90" o:spid="_x0000_s1078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" adj="14939" fillcolor="#4472c4 [3204]" strokecolor="#1f3763 [1604]" strokeweight="1pt"/>
                <v:shape id="テキスト ボックス 91" o:spid="_x0000_s1079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15C2CDA0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99DCDD" wp14:editId="0DBACE8C">
                <wp:simplePos x="0" y="0"/>
                <wp:positionH relativeFrom="margin">
                  <wp:posOffset>25400</wp:posOffset>
                </wp:positionH>
                <wp:positionV relativeFrom="paragraph">
                  <wp:posOffset>6376035</wp:posOffset>
                </wp:positionV>
                <wp:extent cx="3596640" cy="900000"/>
                <wp:effectExtent l="0" t="0" r="22860" b="1460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90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39EA90" w14:textId="77777777" w:rsidR="00696B3F" w:rsidRDefault="00407873" w:rsidP="00696B3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オンラインコースへ</w:t>
                            </w:r>
                            <w:r w:rsidR="000A1C9B">
                              <w:rPr>
                                <w:rFonts w:hint="eastAsia"/>
                              </w:rPr>
                              <w:t>申込可能です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CE88222" w14:textId="77777777" w:rsidR="00FE751D" w:rsidRDefault="00696B3F" w:rsidP="00FE751D">
                            <w:pPr>
                              <w:spacing w:beforeLines="20" w:before="72" w:line="18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FE75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講義は自宅や勤務先で動画を視聴、演習はZoomで実施。</w:t>
                            </w:r>
                          </w:p>
                          <w:p w14:paraId="7ED53ACC" w14:textId="77777777" w:rsidR="00407873" w:rsidRPr="00450206" w:rsidRDefault="00FE751D" w:rsidP="00FE751D">
                            <w:pPr>
                              <w:spacing w:beforeLines="20" w:before="72" w:line="180" w:lineRule="exact"/>
                              <w:ind w:left="160" w:hangingChars="100" w:hanging="16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96B3F"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オンラインコースへ受講が決定した</w:t>
                            </w:r>
                            <w:r w:rsid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方</w:t>
                            </w:r>
                            <w:r w:rsidR="00696B3F"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B36F84" w:rsidRP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オンライン研修</w:t>
                            </w:r>
                            <w:r w:rsid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B36F84" w:rsidRP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受講環境</w:t>
                            </w:r>
                            <w:r w:rsid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について確認項目を全て</w:t>
                            </w:r>
                            <w:r w:rsidR="00B36F84" w:rsidRP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承諾</w:t>
                            </w:r>
                            <w:r w:rsidR="00C444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したものとみ</w:t>
                            </w:r>
                            <w:r w:rsidR="00B36F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なし、</w:t>
                            </w:r>
                            <w:r w:rsidR="00696B3F"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受講環境の不足や操作の不安を理由とした集合コースへの変更はできません。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99DCDD" id="テキスト ボックス 57" o:spid="_x0000_s1080" style="position:absolute;left:0;text-align:left;margin-left:2pt;margin-top:502.05pt;width:283.2pt;height:70.8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" fillcolor="white [3201]" strokecolor="black [3213]" strokeweight="2pt">
                <v:stroke linestyle="thinThin"/>
                <v:textbox inset=",1mm,,0">
                  <w:txbxContent>
                    <w:p w14:paraId="4439EA90" w14:textId="77777777" w:rsidR="00696B3F" w:rsidRDefault="00407873" w:rsidP="00696B3F">
                      <w:pPr>
                        <w:spacing w:line="24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オンラインコースへ</w:t>
                      </w:r>
                      <w:r w:rsidR="000A1C9B">
                        <w:rPr>
                          <w:rFonts w:hint="eastAsia"/>
                        </w:rPr>
                        <w:t>申込可能です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CE88222" w14:textId="77777777" w:rsidR="00FE751D" w:rsidRDefault="00696B3F" w:rsidP="00FE751D">
                      <w:pPr>
                        <w:spacing w:beforeLines="20" w:before="72" w:line="18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FE75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講義は自宅や勤務先で動画を視聴、演習はZoomで実施。</w:t>
                      </w:r>
                    </w:p>
                    <w:p w14:paraId="7ED53ACC" w14:textId="77777777" w:rsidR="00407873" w:rsidRPr="00450206" w:rsidRDefault="00FE751D" w:rsidP="00FE751D">
                      <w:pPr>
                        <w:spacing w:beforeLines="20" w:before="72" w:line="180" w:lineRule="exact"/>
                        <w:ind w:left="160" w:hangingChars="100" w:hanging="16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696B3F"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オンラインコースへ受講が決定した</w:t>
                      </w:r>
                      <w:r w:rsid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方</w:t>
                      </w:r>
                      <w:r w:rsidR="00696B3F"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 w:rsidR="00B36F84" w:rsidRP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オンライン研修</w:t>
                      </w:r>
                      <w:r w:rsid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B36F84" w:rsidRP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受講環境</w:t>
                      </w:r>
                      <w:r w:rsid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について確認項目を全て</w:t>
                      </w:r>
                      <w:r w:rsidR="00B36F84" w:rsidRP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承諾</w:t>
                      </w:r>
                      <w:r w:rsidR="00C444B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したものとみ</w:t>
                      </w:r>
                      <w:r w:rsidR="00B36F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なし、</w:t>
                      </w:r>
                      <w:r w:rsidR="00696B3F"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受講環境の不足や操作の不安を理由とした集合コースへの変更はできません。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92968B" wp14:editId="5CA6297D">
                <wp:simplePos x="0" y="0"/>
                <wp:positionH relativeFrom="margin">
                  <wp:posOffset>4281170</wp:posOffset>
                </wp:positionH>
                <wp:positionV relativeFrom="paragraph">
                  <wp:posOffset>6374765</wp:posOffset>
                </wp:positionV>
                <wp:extent cx="2332990" cy="900000"/>
                <wp:effectExtent l="0" t="0" r="10160" b="1460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90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0BD4D8" w14:textId="77777777" w:rsidR="00407873" w:rsidRDefault="00407873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集合コース</w:t>
                            </w:r>
                            <w:r w:rsidR="003E6210"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3E6210">
                              <w:rPr>
                                <w:rFonts w:hint="eastAsia"/>
                              </w:rPr>
                              <w:t>可能です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2F12BBF" w14:textId="77777777" w:rsidR="00543F73" w:rsidRPr="00450206" w:rsidRDefault="00543F73" w:rsidP="009F7A94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※講義は自宅や勤務先で動画を視聴、演習日程のみ会場へ集合</w:t>
                            </w:r>
                            <w:r w:rsidR="00FE75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92968B" id="テキスト ボックス 48" o:spid="_x0000_s1081" style="position:absolute;left:0;text-align:left;margin-left:337.1pt;margin-top:501.95pt;width:183.7pt;height:70.8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" fillcolor="white [3201]" strokecolor="black [3213]" strokeweight="2pt">
                <v:stroke linestyle="thinThin"/>
                <v:textbox>
                  <w:txbxContent>
                    <w:p w14:paraId="3A0BD4D8" w14:textId="77777777" w:rsidR="00407873" w:rsidRDefault="00407873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集合コース</w:t>
                      </w:r>
                      <w:r w:rsidR="003E6210">
                        <w:rPr>
                          <w:rFonts w:hint="eastAsia"/>
                        </w:rPr>
                        <w:t>へ</w:t>
                      </w:r>
                      <w:r>
                        <w:rPr>
                          <w:rFonts w:hint="eastAsia"/>
                        </w:rPr>
                        <w:t>申込</w:t>
                      </w:r>
                      <w:r w:rsidR="003E6210">
                        <w:rPr>
                          <w:rFonts w:hint="eastAsia"/>
                        </w:rPr>
                        <w:t>可能です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2F12BBF" w14:textId="77777777" w:rsidR="00543F73" w:rsidRPr="00450206" w:rsidRDefault="00543F73" w:rsidP="009F7A94">
                      <w:pPr>
                        <w:spacing w:line="22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※講義は自宅や勤務先で動画を視聴、演習日程のみ会場へ集合</w:t>
                      </w:r>
                      <w:r w:rsidR="00FE75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9275D3" wp14:editId="26BF228E">
                <wp:simplePos x="0" y="0"/>
                <wp:positionH relativeFrom="column">
                  <wp:posOffset>5144770</wp:posOffset>
                </wp:positionH>
                <wp:positionV relativeFrom="paragraph">
                  <wp:posOffset>7324725</wp:posOffset>
                </wp:positionV>
                <wp:extent cx="531495" cy="148590"/>
                <wp:effectExtent l="38100" t="0" r="59055" b="41910"/>
                <wp:wrapNone/>
                <wp:docPr id="23" name="二等辺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1495" cy="1485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8E0B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3" o:spid="_x0000_s1026" type="#_x0000_t5" style="position:absolute;left:0;text-align:left;margin-left:405.1pt;margin-top:576.75pt;width:41.85pt;height:11.7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" fillcolor="#4472c4 [3204]" strokecolor="#1f3763 [1604]" strokeweight="1pt"/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D9D61A7" wp14:editId="69B802C1">
                <wp:simplePos x="0" y="0"/>
                <wp:positionH relativeFrom="column">
                  <wp:posOffset>1668780</wp:posOffset>
                </wp:positionH>
                <wp:positionV relativeFrom="paragraph">
                  <wp:posOffset>7325198</wp:posOffset>
                </wp:positionV>
                <wp:extent cx="531495" cy="148590"/>
                <wp:effectExtent l="38100" t="0" r="59055" b="41910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1495" cy="1485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0854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8" o:spid="_x0000_s1026" type="#_x0000_t5" style="position:absolute;left:0;text-align:left;margin-left:131.4pt;margin-top:576.8pt;width:41.85pt;height:11.7pt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" fillcolor="#4472c4 [3204]" strokecolor="#1f3763 [1604]" strokeweight="1pt"/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4EA411" wp14:editId="0AF906FB">
                <wp:simplePos x="0" y="0"/>
                <wp:positionH relativeFrom="margin">
                  <wp:posOffset>17145</wp:posOffset>
                </wp:positionH>
                <wp:positionV relativeFrom="paragraph">
                  <wp:posOffset>8200390</wp:posOffset>
                </wp:positionV>
                <wp:extent cx="3596640" cy="683895"/>
                <wp:effectExtent l="19050" t="19050" r="22860" b="2095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6838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5EAD025" w14:textId="77777777" w:rsidR="00365B1C" w:rsidRDefault="00B20F9D" w:rsidP="003E621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受講申込に必要な全ての書類</w:t>
                            </w:r>
                            <w:r w:rsidR="003E6210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準備のうえ、</w:t>
                            </w:r>
                            <w:r w:rsidR="00063EB4">
                              <w:rPr>
                                <w:rFonts w:hint="eastAsia"/>
                              </w:rPr>
                              <w:t>提出書類を揃え、</w:t>
                            </w:r>
                            <w:r w:rsidR="00365B1C">
                              <w:rPr>
                                <w:rFonts w:hint="eastAsia"/>
                              </w:rPr>
                              <w:t>申込期限までに</w:t>
                            </w:r>
                            <w:r w:rsidR="00365B1C" w:rsidRPr="00365B1C">
                              <w:rPr>
                                <w:rFonts w:hint="eastAsia"/>
                              </w:rPr>
                              <w:t>所属勤務先の所在地がある区市町村の担当</w:t>
                            </w:r>
                            <w:r w:rsidR="00365B1C">
                              <w:rPr>
                                <w:rFonts w:hint="eastAsia"/>
                              </w:rPr>
                              <w:t>課へ持参または郵送で提出してください。</w:t>
                            </w:r>
                            <w:r w:rsidR="00365B1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4EA411" id="テキスト ボックス 54" o:spid="_x0000_s1082" style="position:absolute;left:0;text-align:left;margin-left:1.35pt;margin-top:645.7pt;width:283.2pt;height:53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" filled="f" strokecolor="#4472c4 [3204]" strokeweight="3pt">
                <v:textbox>
                  <w:txbxContent>
                    <w:p w14:paraId="05EAD025" w14:textId="77777777" w:rsidR="00365B1C" w:rsidRDefault="00B20F9D" w:rsidP="003E621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受講申込に必要な全ての書類</w:t>
                      </w:r>
                      <w:r w:rsidR="003E6210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準備のうえ、</w:t>
                      </w:r>
                      <w:r w:rsidR="00063EB4">
                        <w:rPr>
                          <w:rFonts w:hint="eastAsia"/>
                        </w:rPr>
                        <w:t>提出書類を揃え、</w:t>
                      </w:r>
                      <w:r w:rsidR="00365B1C">
                        <w:rPr>
                          <w:rFonts w:hint="eastAsia"/>
                        </w:rPr>
                        <w:t>申込期限までに</w:t>
                      </w:r>
                      <w:r w:rsidR="00365B1C" w:rsidRPr="00365B1C">
                        <w:rPr>
                          <w:rFonts w:hint="eastAsia"/>
                        </w:rPr>
                        <w:t>所属勤務先の所在地がある区市町村の担当</w:t>
                      </w:r>
                      <w:r w:rsidR="00365B1C">
                        <w:rPr>
                          <w:rFonts w:hint="eastAsia"/>
                        </w:rPr>
                        <w:t>課へ持参または郵送で提出してください。</w:t>
                      </w:r>
                      <w:r w:rsidR="00365B1C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8D86C1" wp14:editId="66775D19">
                <wp:simplePos x="0" y="0"/>
                <wp:positionH relativeFrom="margin">
                  <wp:posOffset>28575</wp:posOffset>
                </wp:positionH>
                <wp:positionV relativeFrom="paragraph">
                  <wp:posOffset>7531100</wp:posOffset>
                </wp:positionV>
                <wp:extent cx="6610985" cy="251460"/>
                <wp:effectExtent l="0" t="0" r="18415" b="1524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6D189" w14:textId="77777777" w:rsidR="006203A2" w:rsidRDefault="009F7A94" w:rsidP="00283BA9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申込を希望する</w:t>
                            </w:r>
                            <w:r w:rsidR="006203A2">
                              <w:rPr>
                                <w:rFonts w:hint="eastAsia"/>
                              </w:rPr>
                              <w:t>研修の全日程に参加できますか？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D86C1" id="テキスト ボックス 41" o:spid="_x0000_s1083" type="#_x0000_t202" style="position:absolute;left:0;text-align:left;margin-left:2.25pt;margin-top:593pt;width:520.5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" filled="f" strokeweight=".5pt">
                <v:textbox>
                  <w:txbxContent>
                    <w:p w14:paraId="5556D189" w14:textId="77777777" w:rsidR="006203A2" w:rsidRDefault="009F7A94" w:rsidP="00283BA9">
                      <w:pPr>
                        <w:spacing w:line="240" w:lineRule="exact"/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申込を希望する</w:t>
                      </w:r>
                      <w:r w:rsidR="006203A2">
                        <w:rPr>
                          <w:rFonts w:hint="eastAsia"/>
                        </w:rPr>
                        <w:t>研修の全日程に参加できますか？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C3B70C3" wp14:editId="5F6192CC">
                <wp:simplePos x="0" y="0"/>
                <wp:positionH relativeFrom="column">
                  <wp:posOffset>1824355</wp:posOffset>
                </wp:positionH>
                <wp:positionV relativeFrom="paragraph">
                  <wp:posOffset>7830820</wp:posOffset>
                </wp:positionV>
                <wp:extent cx="814705" cy="370205"/>
                <wp:effectExtent l="1905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27" name="矢印: 下 27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41131" w14:textId="77777777" w:rsidR="00283BA9" w:rsidRPr="0040581C" w:rsidRDefault="00283BA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3B70C3" id="グループ化 24" o:spid="_x0000_s1084" style="position:absolute;left:0;text-align:left;margin-left:143.65pt;margin-top:616.6pt;width:64.15pt;height:29.15pt;z-index:251850752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">
                <v:shape id="矢印: 下 27" o:spid="_x0000_s1085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" adj="14939" fillcolor="#4472c4 [3204]" strokecolor="#1f3763 [1604]" strokeweight="1pt"/>
                <v:shape id="テキスト ボックス 28" o:spid="_x0000_s1086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5241131" w14:textId="77777777" w:rsidR="00283BA9" w:rsidRPr="0040581C" w:rsidRDefault="00283BA9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3D499186" wp14:editId="4A608D5B">
                <wp:simplePos x="0" y="0"/>
                <wp:positionH relativeFrom="column">
                  <wp:posOffset>5309870</wp:posOffset>
                </wp:positionH>
                <wp:positionV relativeFrom="paragraph">
                  <wp:posOffset>7824470</wp:posOffset>
                </wp:positionV>
                <wp:extent cx="814705" cy="370205"/>
                <wp:effectExtent l="1905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32" name="矢印: 下 32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0098E3" w14:textId="77777777" w:rsidR="00283BA9" w:rsidRPr="0040581C" w:rsidRDefault="00283BA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499186" id="グループ化 29" o:spid="_x0000_s1087" style="position:absolute;left:0;text-align:left;margin-left:418.1pt;margin-top:616.1pt;width:64.15pt;height:29.15pt;z-index:251852800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">
                <v:shape id="矢印: 下 32" o:spid="_x0000_s1088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" adj="14939" filled="f" strokecolor="#1f3763 [1604]" strokeweight="1pt"/>
                <v:shape id="テキスト ボックス 33" o:spid="_x0000_s1089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E0098E3" w14:textId="77777777" w:rsidR="00283BA9" w:rsidRPr="0040581C" w:rsidRDefault="00283BA9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1BC76E" wp14:editId="45BEABF7">
                <wp:simplePos x="0" y="0"/>
                <wp:positionH relativeFrom="column">
                  <wp:posOffset>4281805</wp:posOffset>
                </wp:positionH>
                <wp:positionV relativeFrom="paragraph">
                  <wp:posOffset>8197850</wp:posOffset>
                </wp:positionV>
                <wp:extent cx="2333625" cy="431165"/>
                <wp:effectExtent l="0" t="0" r="28575" b="2603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311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CDC5" w14:textId="77777777" w:rsidR="002F7B31" w:rsidRDefault="002F7B31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全日程の参加ができない場合は、受講できません。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1BC76E" id="テキスト ボックス 67" o:spid="_x0000_s1090" type="#_x0000_t202" style="position:absolute;left:0;text-align:left;margin-left:337.15pt;margin-top:645.5pt;width:183.75pt;height:3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" fillcolor="#e7e6e6 [3214]" strokeweight=".5pt">
                <v:textbox>
                  <w:txbxContent>
                    <w:p w14:paraId="7857CDC5" w14:textId="77777777" w:rsidR="002F7B31" w:rsidRDefault="002F7B31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全日程の参加ができない場合は、受講できません。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365B1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D7F6E0" wp14:editId="7E26C889">
                <wp:simplePos x="0" y="0"/>
                <wp:positionH relativeFrom="column">
                  <wp:posOffset>4321175</wp:posOffset>
                </wp:positionH>
                <wp:positionV relativeFrom="paragraph">
                  <wp:posOffset>12274550</wp:posOffset>
                </wp:positionV>
                <wp:extent cx="200025" cy="409575"/>
                <wp:effectExtent l="19050" t="0" r="47625" b="47625"/>
                <wp:wrapNone/>
                <wp:docPr id="60" name="矢印: 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58738" id="矢印: 下 60" o:spid="_x0000_s1026" type="#_x0000_t67" style="position:absolute;left:0;text-align:left;margin-left:340.25pt;margin-top:966.5pt;width:15.75pt;height:32.25pt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" adj="16326" fillcolor="#4472c4 [3204]" strokecolor="#1f3763 [1604]" strokeweight="1pt"/>
            </w:pict>
          </mc:Fallback>
        </mc:AlternateContent>
      </w:r>
    </w:p>
    <w:sectPr w:rsidR="002F24F7" w:rsidSect="00D56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720" w:bottom="567" w:left="720" w:header="454" w:footer="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7499" w14:textId="77777777" w:rsidR="00940641" w:rsidRDefault="00940641" w:rsidP="00940641">
      <w:r>
        <w:separator/>
      </w:r>
    </w:p>
  </w:endnote>
  <w:endnote w:type="continuationSeparator" w:id="0">
    <w:p w14:paraId="3B2563FD" w14:textId="77777777" w:rsidR="00940641" w:rsidRDefault="00940641" w:rsidP="009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2E1F" w14:textId="77777777" w:rsidR="00E529F0" w:rsidRDefault="00E529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606340"/>
      <w:docPartObj>
        <w:docPartGallery w:val="Page Numbers (Bottom of Page)"/>
        <w:docPartUnique/>
      </w:docPartObj>
    </w:sdtPr>
    <w:sdtEndPr/>
    <w:sdtContent>
      <w:p w14:paraId="4D714D17" w14:textId="137E2D3F" w:rsidR="003B06ED" w:rsidRDefault="003B0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C3" w:rsidRPr="009D5CC3">
          <w:rPr>
            <w:noProof/>
            <w:lang w:val="ja-JP"/>
          </w:rPr>
          <w:t>19</w:t>
        </w:r>
        <w:r>
          <w:fldChar w:fldCharType="end"/>
        </w:r>
      </w:p>
    </w:sdtContent>
  </w:sdt>
  <w:p w14:paraId="0EA75AB4" w14:textId="77777777" w:rsidR="003B06ED" w:rsidRDefault="003B0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BE9A" w14:textId="77777777" w:rsidR="00E529F0" w:rsidRDefault="00E52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56B1E" w14:textId="77777777" w:rsidR="00940641" w:rsidRDefault="00940641" w:rsidP="00940641">
      <w:r>
        <w:separator/>
      </w:r>
    </w:p>
  </w:footnote>
  <w:footnote w:type="continuationSeparator" w:id="0">
    <w:p w14:paraId="55F28D2B" w14:textId="77777777" w:rsidR="00940641" w:rsidRDefault="00940641" w:rsidP="0094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0419" w14:textId="77777777" w:rsidR="00E529F0" w:rsidRDefault="00E529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CC23" w14:textId="1B39A519" w:rsidR="009F7A94" w:rsidRPr="009F7A94" w:rsidRDefault="009F7A94" w:rsidP="000A33C2">
    <w:pPr>
      <w:pStyle w:val="a3"/>
      <w:wordWrap w:val="0"/>
      <w:spacing w:line="0" w:lineRule="atLeast"/>
      <w:jc w:val="right"/>
      <w:rPr>
        <w:sz w:val="16"/>
        <w:szCs w:val="16"/>
      </w:rPr>
    </w:pPr>
    <w:r w:rsidRPr="00D564E5">
      <w:rPr>
        <w:rFonts w:hint="eastAsia"/>
        <w:color w:val="000000" w:themeColor="text1"/>
        <w:sz w:val="16"/>
        <w:szCs w:val="16"/>
      </w:rPr>
      <w:t>令和</w:t>
    </w:r>
    <w:r w:rsidRPr="00D564E5">
      <w:rPr>
        <w:color w:val="000000" w:themeColor="text1"/>
        <w:sz w:val="16"/>
        <w:szCs w:val="16"/>
      </w:rPr>
      <w:t>5年</w:t>
    </w:r>
    <w:r w:rsidR="00493F3C" w:rsidRPr="00D564E5">
      <w:rPr>
        <w:rFonts w:hint="eastAsia"/>
        <w:color w:val="000000" w:themeColor="text1"/>
        <w:sz w:val="16"/>
        <w:szCs w:val="16"/>
      </w:rPr>
      <w:t>５</w:t>
    </w:r>
    <w:r w:rsidRPr="00D564E5">
      <w:rPr>
        <w:rFonts w:hint="eastAsia"/>
        <w:color w:val="000000" w:themeColor="text1"/>
        <w:sz w:val="16"/>
        <w:szCs w:val="16"/>
      </w:rPr>
      <w:t>月</w:t>
    </w:r>
    <w:r w:rsidR="00493F3C" w:rsidRPr="00D564E5">
      <w:rPr>
        <w:rFonts w:hint="eastAsia"/>
        <w:color w:val="000000" w:themeColor="text1"/>
        <w:sz w:val="16"/>
        <w:szCs w:val="16"/>
      </w:rPr>
      <w:t>１</w:t>
    </w:r>
    <w:r w:rsidRPr="00D564E5">
      <w:rPr>
        <w:rFonts w:hint="eastAsia"/>
        <w:color w:val="000000" w:themeColor="text1"/>
        <w:sz w:val="16"/>
        <w:szCs w:val="16"/>
      </w:rPr>
      <w:t>日時点</w:t>
    </w:r>
    <w:r w:rsidR="000A33C2" w:rsidRPr="00D564E5">
      <w:rPr>
        <w:rFonts w:hint="eastAsia"/>
        <w:color w:val="000000" w:themeColor="text1"/>
        <w:sz w:val="16"/>
        <w:szCs w:val="16"/>
      </w:rPr>
      <w:t xml:space="preserve">　　別紙</w:t>
    </w:r>
    <w:r w:rsidR="000A33C2" w:rsidRPr="00D564E5">
      <w:rPr>
        <w:color w:val="000000" w:themeColor="text1"/>
        <w:sz w:val="16"/>
        <w:szCs w:val="16"/>
      </w:rPr>
      <w:t>1-</w:t>
    </w:r>
    <w:r w:rsidR="000A33C2">
      <w:rPr>
        <w:rFonts w:hint="eastAsia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47F3" w14:textId="77777777" w:rsidR="00E529F0" w:rsidRDefault="00E52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540"/>
    <w:multiLevelType w:val="hybridMultilevel"/>
    <w:tmpl w:val="C9206C0E"/>
    <w:lvl w:ilvl="0" w:tplc="33DC06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E0591"/>
    <w:multiLevelType w:val="hybridMultilevel"/>
    <w:tmpl w:val="78A278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279B7"/>
    <w:multiLevelType w:val="hybridMultilevel"/>
    <w:tmpl w:val="ACB650F2"/>
    <w:lvl w:ilvl="0" w:tplc="73F614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51A5B"/>
    <w:multiLevelType w:val="hybridMultilevel"/>
    <w:tmpl w:val="A89AB29E"/>
    <w:lvl w:ilvl="0" w:tplc="E5D848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D560E"/>
    <w:multiLevelType w:val="hybridMultilevel"/>
    <w:tmpl w:val="BC2C85C2"/>
    <w:lvl w:ilvl="0" w:tplc="6736DA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41"/>
    <w:rsid w:val="00014397"/>
    <w:rsid w:val="0001522F"/>
    <w:rsid w:val="00025850"/>
    <w:rsid w:val="00063EB4"/>
    <w:rsid w:val="00074CE8"/>
    <w:rsid w:val="000A1C9B"/>
    <w:rsid w:val="000A33C2"/>
    <w:rsid w:val="000C16DF"/>
    <w:rsid w:val="000E596F"/>
    <w:rsid w:val="001361B2"/>
    <w:rsid w:val="00141A42"/>
    <w:rsid w:val="0014349F"/>
    <w:rsid w:val="001748B6"/>
    <w:rsid w:val="00177CF4"/>
    <w:rsid w:val="001D5A8C"/>
    <w:rsid w:val="001E4277"/>
    <w:rsid w:val="001E6552"/>
    <w:rsid w:val="001F0256"/>
    <w:rsid w:val="00250FE7"/>
    <w:rsid w:val="00263720"/>
    <w:rsid w:val="00283BA9"/>
    <w:rsid w:val="002C03F8"/>
    <w:rsid w:val="002E0CDA"/>
    <w:rsid w:val="002F24F7"/>
    <w:rsid w:val="002F7B31"/>
    <w:rsid w:val="00333D8E"/>
    <w:rsid w:val="003632A6"/>
    <w:rsid w:val="00363EFB"/>
    <w:rsid w:val="00365B1C"/>
    <w:rsid w:val="003B06ED"/>
    <w:rsid w:val="003B3717"/>
    <w:rsid w:val="003E6210"/>
    <w:rsid w:val="0040146C"/>
    <w:rsid w:val="0040581C"/>
    <w:rsid w:val="00407873"/>
    <w:rsid w:val="004440F6"/>
    <w:rsid w:val="00450206"/>
    <w:rsid w:val="0045711F"/>
    <w:rsid w:val="0047585D"/>
    <w:rsid w:val="004814EC"/>
    <w:rsid w:val="004853F5"/>
    <w:rsid w:val="00493F3C"/>
    <w:rsid w:val="00521046"/>
    <w:rsid w:val="00521A7C"/>
    <w:rsid w:val="00527F46"/>
    <w:rsid w:val="00543F73"/>
    <w:rsid w:val="005E35A3"/>
    <w:rsid w:val="005E64BD"/>
    <w:rsid w:val="006203A2"/>
    <w:rsid w:val="00627571"/>
    <w:rsid w:val="00644B46"/>
    <w:rsid w:val="006568BC"/>
    <w:rsid w:val="00664601"/>
    <w:rsid w:val="0068710D"/>
    <w:rsid w:val="00696B3F"/>
    <w:rsid w:val="006F1CB3"/>
    <w:rsid w:val="006F6EDF"/>
    <w:rsid w:val="007117A5"/>
    <w:rsid w:val="00731CC9"/>
    <w:rsid w:val="007355F2"/>
    <w:rsid w:val="007441E3"/>
    <w:rsid w:val="00747A63"/>
    <w:rsid w:val="007602A8"/>
    <w:rsid w:val="0077332E"/>
    <w:rsid w:val="0077496C"/>
    <w:rsid w:val="007A581F"/>
    <w:rsid w:val="007D3F0F"/>
    <w:rsid w:val="007D6F2A"/>
    <w:rsid w:val="007F0E91"/>
    <w:rsid w:val="00823E49"/>
    <w:rsid w:val="00845083"/>
    <w:rsid w:val="008503AC"/>
    <w:rsid w:val="008629B3"/>
    <w:rsid w:val="00885958"/>
    <w:rsid w:val="00894726"/>
    <w:rsid w:val="008C4E8D"/>
    <w:rsid w:val="008D577F"/>
    <w:rsid w:val="008E1DD9"/>
    <w:rsid w:val="00902B15"/>
    <w:rsid w:val="0090480A"/>
    <w:rsid w:val="00914C18"/>
    <w:rsid w:val="0091522B"/>
    <w:rsid w:val="0092388A"/>
    <w:rsid w:val="009301A7"/>
    <w:rsid w:val="00932250"/>
    <w:rsid w:val="00940641"/>
    <w:rsid w:val="00941DCF"/>
    <w:rsid w:val="009547C0"/>
    <w:rsid w:val="00991067"/>
    <w:rsid w:val="009D45FB"/>
    <w:rsid w:val="009D5CC3"/>
    <w:rsid w:val="009E73CB"/>
    <w:rsid w:val="009F7A94"/>
    <w:rsid w:val="00A07595"/>
    <w:rsid w:val="00A1530D"/>
    <w:rsid w:val="00A23A00"/>
    <w:rsid w:val="00A23C5F"/>
    <w:rsid w:val="00A27A97"/>
    <w:rsid w:val="00A37C9E"/>
    <w:rsid w:val="00A72A00"/>
    <w:rsid w:val="00A83042"/>
    <w:rsid w:val="00AC166D"/>
    <w:rsid w:val="00AD4694"/>
    <w:rsid w:val="00AE1FAF"/>
    <w:rsid w:val="00AF39FB"/>
    <w:rsid w:val="00B01CAC"/>
    <w:rsid w:val="00B03F5E"/>
    <w:rsid w:val="00B20F9D"/>
    <w:rsid w:val="00B36F84"/>
    <w:rsid w:val="00B670F8"/>
    <w:rsid w:val="00BB3630"/>
    <w:rsid w:val="00C23E14"/>
    <w:rsid w:val="00C40804"/>
    <w:rsid w:val="00C42197"/>
    <w:rsid w:val="00C444BF"/>
    <w:rsid w:val="00C56CEB"/>
    <w:rsid w:val="00C855CC"/>
    <w:rsid w:val="00CB3183"/>
    <w:rsid w:val="00CC7469"/>
    <w:rsid w:val="00CD15D5"/>
    <w:rsid w:val="00CD2CDD"/>
    <w:rsid w:val="00CE19E2"/>
    <w:rsid w:val="00CE2E52"/>
    <w:rsid w:val="00D23843"/>
    <w:rsid w:val="00D44D9D"/>
    <w:rsid w:val="00D47B91"/>
    <w:rsid w:val="00D47C1C"/>
    <w:rsid w:val="00D54A0D"/>
    <w:rsid w:val="00D564E5"/>
    <w:rsid w:val="00D70E69"/>
    <w:rsid w:val="00D9083E"/>
    <w:rsid w:val="00D90F3E"/>
    <w:rsid w:val="00DC3884"/>
    <w:rsid w:val="00DD226F"/>
    <w:rsid w:val="00DE1F09"/>
    <w:rsid w:val="00DF0B5D"/>
    <w:rsid w:val="00E323BC"/>
    <w:rsid w:val="00E529F0"/>
    <w:rsid w:val="00E81E2A"/>
    <w:rsid w:val="00E9745F"/>
    <w:rsid w:val="00EA51D0"/>
    <w:rsid w:val="00ED5E48"/>
    <w:rsid w:val="00F014E2"/>
    <w:rsid w:val="00F03EBB"/>
    <w:rsid w:val="00F508E2"/>
    <w:rsid w:val="00F5417E"/>
    <w:rsid w:val="00F54C31"/>
    <w:rsid w:val="00FA2AE9"/>
    <w:rsid w:val="00FA3AEF"/>
    <w:rsid w:val="00FE2EFF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390CF"/>
  <w15:chartTrackingRefBased/>
  <w15:docId w15:val="{F418B568-2064-4B37-99DC-53BDFEB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41"/>
  </w:style>
  <w:style w:type="paragraph" w:styleId="a5">
    <w:name w:val="footer"/>
    <w:basedOn w:val="a"/>
    <w:link w:val="a6"/>
    <w:uiPriority w:val="99"/>
    <w:unhideWhenUsed/>
    <w:rsid w:val="0094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41"/>
  </w:style>
  <w:style w:type="paragraph" w:styleId="a7">
    <w:name w:val="List Paragraph"/>
    <w:basedOn w:val="a"/>
    <w:uiPriority w:val="34"/>
    <w:qFormat/>
    <w:rsid w:val="007D3F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